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9" w:rsidRDefault="00364DE9" w:rsidP="008D269C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8D269C">
        <w:rPr>
          <w:rFonts w:ascii="Times New Roman" w:hAnsi="Times New Roman" w:cs="Times New Roman"/>
          <w:b/>
          <w:sz w:val="44"/>
          <w:szCs w:val="44"/>
          <w:lang w:eastAsia="ru-RU"/>
        </w:rPr>
        <w:t>Уважаемые родители!</w:t>
      </w:r>
    </w:p>
    <w:p w:rsidR="008D269C" w:rsidRPr="008D269C" w:rsidRDefault="008D269C" w:rsidP="008D269C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9350AB" w:rsidRPr="008D269C" w:rsidRDefault="00364DE9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наступления карантина по </w:t>
      </w:r>
      <w:proofErr w:type="spellStart"/>
      <w:r w:rsidRPr="008D269C">
        <w:rPr>
          <w:rFonts w:ascii="Times New Roman" w:hAnsi="Times New Roman" w:cs="Times New Roman"/>
          <w:sz w:val="28"/>
          <w:szCs w:val="28"/>
          <w:lang w:eastAsia="ru-RU"/>
        </w:rPr>
        <w:t>короновирусу</w:t>
      </w:r>
      <w:proofErr w:type="spellEnd"/>
      <w:r w:rsidR="00D660BD" w:rsidRPr="008D26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по </w:t>
      </w:r>
      <w:r w:rsidR="00865CD6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АООП </w:t>
      </w:r>
      <w:proofErr w:type="gramStart"/>
      <w:r w:rsidR="00865CD6" w:rsidRPr="008D269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65CD6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с УО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переходят на самостоятельное обучение на дому. Просим родителей спланировать режим дня, где определить время для занятий</w:t>
      </w:r>
      <w:r w:rsidR="00C65FB4" w:rsidRPr="008D26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включающих </w:t>
      </w:r>
      <w:r w:rsidR="009350AB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9350AB" w:rsidRPr="008D269C">
        <w:rPr>
          <w:rFonts w:ascii="Times New Roman" w:hAnsi="Times New Roman" w:cs="Times New Roman"/>
          <w:b/>
          <w:sz w:val="28"/>
          <w:szCs w:val="28"/>
          <w:lang w:eastAsia="ru-RU"/>
        </w:rPr>
        <w:t>по самообслуживанию.</w:t>
      </w:r>
    </w:p>
    <w:p w:rsidR="009350AB" w:rsidRPr="008D269C" w:rsidRDefault="009350AB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>Выполнение утреннего туалета:</w:t>
      </w:r>
      <w:r w:rsidR="00C65FB4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>мытьё рук, лица,</w:t>
      </w:r>
      <w:r w:rsidR="00C65FB4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>шеи,</w:t>
      </w:r>
      <w:r w:rsidR="00C65FB4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>ушей,</w:t>
      </w:r>
      <w:r w:rsidR="00C65FB4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>чистка зубов, причёсывание волос.</w:t>
      </w:r>
    </w:p>
    <w:p w:rsidR="009350AB" w:rsidRPr="008D269C" w:rsidRDefault="009350AB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>Выполнение вечернего туалета.</w:t>
      </w:r>
    </w:p>
    <w:p w:rsidR="00C65FB4" w:rsidRPr="008D269C" w:rsidRDefault="00C65FB4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>Чтение и слушание литературы по программе, просмотр видео по пр</w:t>
      </w:r>
      <w:r w:rsidR="008D269C"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грамме, соблюдая нормы САН </w:t>
      </w:r>
      <w:proofErr w:type="spellStart"/>
      <w:r w:rsidRPr="008D269C">
        <w:rPr>
          <w:rFonts w:ascii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="00D660BD" w:rsidRPr="008D26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0AB" w:rsidRPr="008D269C" w:rsidRDefault="009350AB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b/>
          <w:sz w:val="28"/>
          <w:szCs w:val="28"/>
          <w:lang w:eastAsia="ru-RU"/>
        </w:rPr>
        <w:t>С 5-го класса:</w:t>
      </w:r>
    </w:p>
    <w:p w:rsidR="009350AB" w:rsidRPr="008D269C" w:rsidRDefault="009350AB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>Уход за одеждой и обувью: чистка и сушка повседневной одежды, верхней одежды, обуви.</w:t>
      </w:r>
    </w:p>
    <w:p w:rsidR="00C65FB4" w:rsidRPr="008D269C" w:rsidRDefault="009350AB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269C">
        <w:rPr>
          <w:rFonts w:ascii="Times New Roman" w:hAnsi="Times New Roman" w:cs="Times New Roman"/>
          <w:sz w:val="28"/>
          <w:szCs w:val="28"/>
          <w:lang w:eastAsia="ru-RU"/>
        </w:rPr>
        <w:t>Питание: приготовление бутербродов, салата, винегрета, яичницы, варка яиц</w:t>
      </w:r>
      <w:r w:rsidR="00C65FB4" w:rsidRPr="008D269C">
        <w:rPr>
          <w:rFonts w:ascii="Times New Roman" w:hAnsi="Times New Roman" w:cs="Times New Roman"/>
          <w:sz w:val="28"/>
          <w:szCs w:val="28"/>
          <w:lang w:eastAsia="ru-RU"/>
        </w:rPr>
        <w:t>, заваривание чая, сервировка стола к завтраку.</w:t>
      </w:r>
      <w:proofErr w:type="gramEnd"/>
    </w:p>
    <w:p w:rsidR="00C65FB4" w:rsidRPr="008D269C" w:rsidRDefault="00C65FB4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>Жилище: заполнение почтового адреса на открытках и письмах.</w:t>
      </w:r>
    </w:p>
    <w:p w:rsidR="00C65FB4" w:rsidRPr="008D269C" w:rsidRDefault="00C65FB4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>Транспорт: изготовление дорожных знаков, встречающихся в посёлке,</w:t>
      </w:r>
      <w:r w:rsidR="00D660BD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>(бумага</w:t>
      </w:r>
      <w:proofErr w:type="gramStart"/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картон, пластилин)</w:t>
      </w:r>
    </w:p>
    <w:p w:rsidR="00C65FB4" w:rsidRPr="008D269C" w:rsidRDefault="00C65FB4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>Культура поведения: за столом, разговор со старшими, правильная осанка</w:t>
      </w:r>
      <w:r w:rsidR="00D660BD" w:rsidRPr="008D26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приема пищи</w:t>
      </w:r>
      <w:proofErr w:type="gramStart"/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ходьбы, чтении </w:t>
      </w:r>
      <w:proofErr w:type="spellStart"/>
      <w:r w:rsidRPr="008D269C">
        <w:rPr>
          <w:rFonts w:ascii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8D26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0BD" w:rsidRPr="008D269C" w:rsidRDefault="00D660BD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>Рисование на свободную тему.</w:t>
      </w:r>
    </w:p>
    <w:p w:rsidR="001E7F4F" w:rsidRPr="008D269C" w:rsidRDefault="00364DE9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0BD" w:rsidRPr="008D269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 вашего ребенка появится 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</w:t>
      </w:r>
      <w:r w:rsidR="00D660BD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>Обсудите вместе с ребенком, чем он будет заниматься, как лучше распланировать время. Прогулки, игры на свежем воздухе — лучший отдых, которого так недостает большинству детей в учебное время</w:t>
      </w:r>
      <w:r w:rsidR="00D660BD" w:rsidRPr="008D269C">
        <w:rPr>
          <w:rFonts w:ascii="Times New Roman" w:hAnsi="Times New Roman" w:cs="Times New Roman"/>
          <w:sz w:val="28"/>
          <w:szCs w:val="28"/>
          <w:lang w:eastAsia="ru-RU"/>
        </w:rPr>
        <w:t xml:space="preserve">, но если есть свой двор. Не </w:t>
      </w:r>
      <w:r w:rsidRPr="008D26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60BD" w:rsidRPr="008D269C">
        <w:rPr>
          <w:rFonts w:ascii="Times New Roman" w:hAnsi="Times New Roman" w:cs="Times New Roman"/>
          <w:sz w:val="28"/>
          <w:szCs w:val="28"/>
          <w:lang w:eastAsia="ru-RU"/>
        </w:rPr>
        <w:t>тпускайте детей на у</w:t>
      </w:r>
      <w:r w:rsidR="001E7F4F" w:rsidRPr="008D269C">
        <w:rPr>
          <w:rFonts w:ascii="Times New Roman" w:hAnsi="Times New Roman" w:cs="Times New Roman"/>
          <w:sz w:val="28"/>
          <w:szCs w:val="28"/>
          <w:lang w:eastAsia="ru-RU"/>
        </w:rPr>
        <w:t>лицу без сопровождения взрослых.</w:t>
      </w:r>
    </w:p>
    <w:p w:rsidR="008D269C" w:rsidRDefault="001E7F4F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b/>
          <w:sz w:val="28"/>
          <w:szCs w:val="28"/>
          <w:lang w:eastAsia="ru-RU"/>
        </w:rPr>
        <w:t>Берегите своих детей! Помните: жизнь и здоровье ваших детей – в ваших руках!</w:t>
      </w:r>
    </w:p>
    <w:p w:rsidR="001E7F4F" w:rsidRPr="008D269C" w:rsidRDefault="001E7F4F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E804E7" w:rsidRPr="008D269C" w:rsidRDefault="008D269C" w:rsidP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69C" w:rsidRPr="008D269C" w:rsidRDefault="008D26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269C" w:rsidRPr="008D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68"/>
    <w:rsid w:val="001E7F4F"/>
    <w:rsid w:val="00364DE9"/>
    <w:rsid w:val="005C1468"/>
    <w:rsid w:val="00865CD6"/>
    <w:rsid w:val="008D269C"/>
    <w:rsid w:val="009350AB"/>
    <w:rsid w:val="00AF793C"/>
    <w:rsid w:val="00C65FB4"/>
    <w:rsid w:val="00CC4006"/>
    <w:rsid w:val="00D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2</cp:revision>
  <dcterms:created xsi:type="dcterms:W3CDTF">2020-04-09T05:46:00Z</dcterms:created>
  <dcterms:modified xsi:type="dcterms:W3CDTF">2020-04-09T05:46:00Z</dcterms:modified>
</cp:coreProperties>
</file>