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E77" w:rsidRPr="00791BF7" w:rsidRDefault="00791BF7">
      <w:hyperlink r:id="rId4" w:history="1">
        <w:r w:rsidRPr="007843B7">
          <w:rPr>
            <w:rStyle w:val="a3"/>
          </w:rPr>
          <w:t>https://docs.google.com/forms/d/1k7xUx-omfHLdO728W5jBYW2rpPLNwegJl_FV2mp41W4/viewform?usp=send_form</w:t>
        </w:r>
      </w:hyperlink>
      <w:r>
        <w:rPr>
          <w:lang w:val="en-US"/>
        </w:rPr>
        <w:t xml:space="preserve"> </w:t>
      </w:r>
      <w:r>
        <w:t>Перейдите по ссылке заполните и отправьте вопросы в форме.</w:t>
      </w:r>
    </w:p>
    <w:sectPr w:rsidR="00395E77" w:rsidRPr="00791BF7" w:rsidSect="00395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791BF7"/>
    <w:rsid w:val="00395E77"/>
    <w:rsid w:val="00791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1B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1k7xUx-omfHLdO728W5jBYW2rpPLNwegJl_FV2mp41W4/viewform?usp=send_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>User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Рашидовна</dc:creator>
  <cp:keywords/>
  <dc:description/>
  <cp:lastModifiedBy>Татьяна Рашидовна</cp:lastModifiedBy>
  <cp:revision>2</cp:revision>
  <dcterms:created xsi:type="dcterms:W3CDTF">2014-05-15T08:22:00Z</dcterms:created>
  <dcterms:modified xsi:type="dcterms:W3CDTF">2014-05-15T08:22:00Z</dcterms:modified>
</cp:coreProperties>
</file>